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616C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60E84420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498A5BF0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5BF5D7A2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015E4CB4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 </w:t>
      </w:r>
      <w:r w:rsidR="00BF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19B1499E" w14:textId="77777777" w:rsidR="004E213B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C54A0B"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 w:rsidR="00C54A0B"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="00C224BD"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="00C224BD" w:rsidRPr="00C224BD">
        <w:rPr>
          <w:rFonts w:ascii="Times New Roman" w:hAnsi="Times New Roman"/>
          <w:sz w:val="24"/>
          <w:szCs w:val="24"/>
        </w:rPr>
        <w:t>серия  РО № 02436</w:t>
      </w:r>
      <w:r w:rsidR="00C54A0B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 w:rsidR="00C54A0B">
        <w:rPr>
          <w:rFonts w:ascii="Times New Roman" w:hAnsi="Times New Roman" w:cs="Times New Roman"/>
          <w:sz w:val="24"/>
          <w:szCs w:val="24"/>
        </w:rPr>
        <w:t>серия  21П</w:t>
      </w:r>
      <w:r w:rsidR="00C224BD" w:rsidRPr="00C224BD">
        <w:rPr>
          <w:rFonts w:ascii="Times New Roman" w:hAnsi="Times New Roman" w:cs="Times New Roman"/>
          <w:sz w:val="24"/>
          <w:szCs w:val="24"/>
        </w:rPr>
        <w:t>01  № 0001</w:t>
      </w:r>
      <w:r w:rsidR="00C54A0B">
        <w:rPr>
          <w:rFonts w:ascii="Times New Roman" w:hAnsi="Times New Roman" w:cs="Times New Roman"/>
          <w:sz w:val="24"/>
          <w:szCs w:val="24"/>
        </w:rPr>
        <w:t>035</w:t>
      </w:r>
      <w:r w:rsidR="00C224BD"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="00C224BD" w:rsidRPr="00C224BD">
        <w:rPr>
          <w:rFonts w:ascii="Times New Roman" w:hAnsi="Times New Roman" w:cs="Times New Roman"/>
          <w:sz w:val="24"/>
          <w:szCs w:val="24"/>
        </w:rPr>
        <w:t>2</w:t>
      </w:r>
      <w:r w:rsidR="00C54A0B">
        <w:rPr>
          <w:rFonts w:ascii="Times New Roman" w:hAnsi="Times New Roman" w:cs="Times New Roman"/>
          <w:sz w:val="24"/>
          <w:szCs w:val="24"/>
        </w:rPr>
        <w:t>2</w:t>
      </w:r>
      <w:r w:rsidR="00C224BD" w:rsidRPr="00C224BD">
        <w:rPr>
          <w:rFonts w:ascii="Times New Roman" w:hAnsi="Times New Roman" w:cs="Times New Roman"/>
          <w:sz w:val="24"/>
          <w:szCs w:val="24"/>
        </w:rPr>
        <w:t xml:space="preserve"> </w:t>
      </w:r>
      <w:r w:rsidR="009034FE">
        <w:rPr>
          <w:rFonts w:ascii="Times New Roman" w:hAnsi="Times New Roman" w:cs="Times New Roman"/>
          <w:sz w:val="24"/>
          <w:szCs w:val="24"/>
        </w:rPr>
        <w:t>июля</w:t>
      </w:r>
      <w:r w:rsidR="00C224BD" w:rsidRPr="00C224BD">
        <w:rPr>
          <w:rFonts w:ascii="Times New Roman" w:hAnsi="Times New Roman"/>
          <w:sz w:val="24"/>
          <w:szCs w:val="24"/>
        </w:rPr>
        <w:t xml:space="preserve"> 201</w:t>
      </w:r>
      <w:r w:rsidR="009034FE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 г.</w:t>
      </w:r>
      <w:r w:rsidR="006625C4">
        <w:rPr>
          <w:rFonts w:ascii="Times New Roman" w:hAnsi="Times New Roman"/>
          <w:sz w:val="24"/>
          <w:szCs w:val="24"/>
        </w:rPr>
        <w:t xml:space="preserve"> </w:t>
      </w:r>
      <w:r w:rsidR="00C224BD" w:rsidRPr="00C224BD">
        <w:rPr>
          <w:rFonts w:ascii="Times New Roman" w:hAnsi="Times New Roman"/>
          <w:sz w:val="24"/>
          <w:szCs w:val="24"/>
        </w:rPr>
        <w:t xml:space="preserve">№ </w:t>
      </w:r>
      <w:r w:rsidR="009034FE">
        <w:rPr>
          <w:rFonts w:ascii="Times New Roman" w:hAnsi="Times New Roman"/>
          <w:sz w:val="24"/>
          <w:szCs w:val="24"/>
        </w:rPr>
        <w:t>1647</w:t>
      </w:r>
      <w:r w:rsidR="00C224BD" w:rsidRPr="00C224BD">
        <w:rPr>
          <w:rFonts w:ascii="Times New Roman" w:hAnsi="Times New Roman"/>
          <w:sz w:val="24"/>
          <w:szCs w:val="24"/>
        </w:rPr>
        <w:t xml:space="preserve">),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6625C4">
        <w:rPr>
          <w:rFonts w:ascii="Times New Roman" w:hAnsi="Times New Roman" w:cs="Times New Roman"/>
          <w:sz w:val="24"/>
          <w:szCs w:val="24"/>
        </w:rPr>
        <w:t xml:space="preserve">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4161FD07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734D796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713F7626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2AA475C9" w14:textId="494091F3"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02475BBE" w14:textId="77777777" w:rsidR="00431AD3" w:rsidRPr="006625C4" w:rsidRDefault="006625C4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D3"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Pr="006625C4">
        <w:rPr>
          <w:rFonts w:ascii="Times New Roman" w:hAnsi="Times New Roman" w:cs="Times New Roman"/>
          <w:sz w:val="24"/>
          <w:szCs w:val="24"/>
        </w:rPr>
        <w:t>о</w:t>
      </w:r>
      <w:r w:rsidR="00431AD3"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3868"/>
        <w:gridCol w:w="2127"/>
        <w:gridCol w:w="1984"/>
        <w:gridCol w:w="1559"/>
      </w:tblGrid>
      <w:tr w:rsidR="0062584F" w:rsidRPr="00EC43AE" w14:paraId="398D970B" w14:textId="77777777" w:rsidTr="0062584F">
        <w:tc>
          <w:tcPr>
            <w:tcW w:w="776" w:type="dxa"/>
            <w:vAlign w:val="center"/>
          </w:tcPr>
          <w:p w14:paraId="06973296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68" w:type="dxa"/>
            <w:vAlign w:val="center"/>
          </w:tcPr>
          <w:p w14:paraId="717C5E90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7" w:type="dxa"/>
            <w:vAlign w:val="center"/>
          </w:tcPr>
          <w:p w14:paraId="4B44A261" w14:textId="77777777" w:rsidR="0062584F" w:rsidRPr="009D5EF6" w:rsidRDefault="0062584F" w:rsidP="0062584F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984" w:type="dxa"/>
            <w:vAlign w:val="center"/>
          </w:tcPr>
          <w:p w14:paraId="23163955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vAlign w:val="center"/>
          </w:tcPr>
          <w:p w14:paraId="26A24068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62584F" w:rsidRPr="00EC43AE" w14:paraId="285F2C1D" w14:textId="77777777" w:rsidTr="0062584F">
        <w:trPr>
          <w:trHeight w:val="1090"/>
        </w:trPr>
        <w:tc>
          <w:tcPr>
            <w:tcW w:w="776" w:type="dxa"/>
          </w:tcPr>
          <w:p w14:paraId="07E862DB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14:paraId="79252793" w14:textId="51B13F9F" w:rsidR="0062584F" w:rsidRPr="00EC43AE" w:rsidRDefault="0062584F" w:rsidP="0062584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</w:t>
            </w:r>
            <w:proofErr w:type="gramStart"/>
            <w:r>
              <w:rPr>
                <w:rFonts w:ascii="Times New Roman" w:hAnsi="Times New Roman"/>
              </w:rPr>
              <w:t xml:space="preserve">художественное,  </w:t>
            </w:r>
            <w:r w:rsidRPr="00876709">
              <w:rPr>
                <w:rFonts w:ascii="Times New Roman" w:hAnsi="Times New Roman"/>
                <w:b/>
              </w:rPr>
              <w:t>кружок</w:t>
            </w:r>
            <w:proofErr w:type="gramEnd"/>
            <w:r w:rsidRPr="00876709">
              <w:rPr>
                <w:rFonts w:ascii="Times New Roman" w:hAnsi="Times New Roman"/>
                <w:b/>
              </w:rPr>
              <w:t xml:space="preserve">  «</w:t>
            </w:r>
            <w:r w:rsidR="008D6E98">
              <w:rPr>
                <w:rFonts w:ascii="Times New Roman" w:hAnsi="Times New Roman"/>
                <w:b/>
              </w:rPr>
              <w:t>Гармония</w:t>
            </w:r>
            <w:r w:rsidRPr="0087670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</w:tcPr>
          <w:p w14:paraId="216C1F33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BF5B77A" w14:textId="17E29E9D" w:rsidR="0062584F" w:rsidRPr="00876709" w:rsidRDefault="0062584F" w:rsidP="00731E3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C95E5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2C17AB" w14:textId="77777777" w:rsidR="003C3A2A" w:rsidRDefault="00431AD3" w:rsidP="003C3A2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услуг:</w:t>
      </w:r>
      <w:r w:rsidR="003C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94F1BC" w14:textId="77777777" w:rsidR="003C3A2A" w:rsidRPr="003C3A2A" w:rsidRDefault="003C3A2A" w:rsidP="003C3A2A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белая футболка, шорты (спортивные бриджи) или юбка, чешки</w:t>
      </w:r>
    </w:p>
    <w:p w14:paraId="210A8161" w14:textId="77777777" w:rsidR="00431AD3" w:rsidRDefault="00431AD3" w:rsidP="003C3A2A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2B12360A" w14:textId="77777777"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4AFE244" w14:textId="6BEBBD6E"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1A88333B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62220E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1654CF7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4EA75C1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5850573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5B2EC280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2BE88B68" w14:textId="4DCF2157" w:rsidR="00431AD3" w:rsidRPr="0062584F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1338E5A2" w14:textId="77777777"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CE2AF5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14:paraId="6852A7D5" w14:textId="77777777" w:rsidR="00431AD3" w:rsidRPr="00EC43AE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3AE">
        <w:rPr>
          <w:rFonts w:ascii="Times New Roman" w:hAnsi="Times New Roman" w:cs="Times New Roman"/>
          <w:sz w:val="24"/>
          <w:szCs w:val="24"/>
        </w:rPr>
        <w:t>3.2.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EC43AE">
        <w:rPr>
          <w:rFonts w:ascii="Times New Roman" w:hAnsi="Times New Roman" w:cs="Times New Roman"/>
          <w:sz w:val="24"/>
          <w:szCs w:val="24"/>
        </w:rPr>
        <w:t>В процессе обучения Потребителя своевременно предоставлять руководителю учреждения все необходимые документы: копию свидетельства о рождении ребёнка, _____________________________________________________________________________________</w:t>
      </w:r>
    </w:p>
    <w:p w14:paraId="45FD8460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29CC233B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1770456F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924733D" w14:textId="129565C4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14:paraId="1665C2AE" w14:textId="77777777" w:rsidR="0062584F" w:rsidRPr="00431AD3" w:rsidRDefault="0062584F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A46AE" w14:textId="1E3EF487" w:rsidR="00431AD3" w:rsidRPr="0062584F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2EA66744" w14:textId="77777777"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D45E51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E330F43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77DD3BE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7D50007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012E65F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6C099581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6B97697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5407667B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3AF35E8A" w14:textId="77777777" w:rsidR="0062584F" w:rsidRPr="00431AD3" w:rsidRDefault="0062584F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EB684" w14:textId="1E4F1688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092CAC64" w14:textId="77777777" w:rsidR="0062584F" w:rsidRPr="00431AD3" w:rsidRDefault="0062584F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DE21EB" w14:textId="0968BFDE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8D6E9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D6E98">
        <w:rPr>
          <w:rFonts w:ascii="Times New Roman" w:hAnsi="Times New Roman" w:cs="Times New Roman"/>
          <w:b/>
          <w:sz w:val="24"/>
          <w:szCs w:val="24"/>
          <w:u w:val="single"/>
        </w:rPr>
        <w:t>восемьдесят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EF4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</w:t>
      </w:r>
      <w:r w:rsidR="0062584F">
        <w:rPr>
          <w:rFonts w:ascii="Times New Roman" w:hAnsi="Times New Roman" w:cs="Times New Roman"/>
          <w:b/>
          <w:sz w:val="24"/>
          <w:szCs w:val="24"/>
          <w:u w:val="single"/>
        </w:rPr>
        <w:t>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11C7E095" w14:textId="4335EB5C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8D6E98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  <w:r w:rsidR="0062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FF6E0D" w14:textId="77777777" w:rsidR="0062584F" w:rsidRPr="00B64999" w:rsidRDefault="0062584F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12DABDC" w14:textId="2760F982"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6026E72B" w14:textId="77777777" w:rsidR="0062584F" w:rsidRPr="00431AD3" w:rsidRDefault="0062584F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7F4B11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616F9AF9" w14:textId="06930CFB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1992D75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3C71A3AB" w14:textId="77777777" w:rsidR="0062584F" w:rsidRDefault="0062584F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09981" w14:textId="77777777" w:rsidR="003C3A2A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DE785" w14:textId="77777777" w:rsidR="003C3A2A" w:rsidRPr="004476DE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7A452" w14:textId="5265A384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8D6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6407B0CF" w14:textId="203EF0D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1616D8EF" w14:textId="29AA6BE8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B5C174C" w14:textId="2E526AD7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14:paraId="66F6718F" w14:textId="77777777" w:rsidR="003C3A2A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</w:p>
    <w:p w14:paraId="176F6892" w14:textId="77777777"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EF49D8">
        <w:rPr>
          <w:rFonts w:ascii="Times New Roman" w:hAnsi="Times New Roman" w:cs="Times New Roman"/>
          <w:sz w:val="24"/>
          <w:szCs w:val="24"/>
        </w:rPr>
        <w:t>__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5B2A749C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06C86914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73E707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6672CB50" w14:textId="77777777" w:rsidR="003C3A2A" w:rsidRPr="005B60C1" w:rsidRDefault="003C3A2A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501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62584F" w:rsidRPr="00431AD3" w14:paraId="3E2AA23D" w14:textId="77777777" w:rsidTr="003C3A2A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E98BF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4866CBAD" w14:textId="77777777"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2AA08217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6AAB88D1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51AC994F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30</w:t>
            </w:r>
          </w:p>
          <w:p w14:paraId="65824E4E" w14:textId="77777777"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5302E1AC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30986D6F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62AB0F04" w14:textId="77777777"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576C0889" w14:textId="77777777" w:rsidR="0062584F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69041D0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9C4CB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0E3F7FBC" w14:textId="77777777"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3513F68F" w14:textId="77777777" w:rsidR="0062584F" w:rsidRPr="00FD29FC" w:rsidRDefault="0062584F" w:rsidP="003C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E6ACAE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017B7C29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7956E86A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161F1B34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42636019" w14:textId="77777777" w:rsidR="0062584F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796A807C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05D01A59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1B8F8135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6B5C7C8F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56235D87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25C7ED52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01E81E23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40D8D2CC" w14:textId="77777777" w:rsidR="0062584F" w:rsidRPr="00FD29FC" w:rsidRDefault="0062584F" w:rsidP="003C3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BAAC9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1573C73A" w14:textId="77777777" w:rsidR="0062584F" w:rsidRPr="00FD29FC" w:rsidRDefault="0062584F" w:rsidP="003C3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AEA642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682CEF91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1EEF735B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63293031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3E744FA3" w14:textId="77777777" w:rsidR="00C54024" w:rsidRDefault="00C54024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</w:p>
    <w:p w14:paraId="3180AC30" w14:textId="77777777" w:rsidR="00C54024" w:rsidRPr="006976B7" w:rsidRDefault="00C54024" w:rsidP="00C5402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5ACE257A" w14:textId="77777777" w:rsidR="00C54024" w:rsidRDefault="00C54024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</w:p>
    <w:p w14:paraId="5E32D9C3" w14:textId="0F20078B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5FD9056C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     </w:t>
      </w:r>
      <w:r w:rsidR="0002121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(личная подпись Родителя)                     (Ф.И.О.   Родителя)</w:t>
      </w:r>
    </w:p>
    <w:p w14:paraId="23B1FC8B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22115" w14:textId="136B06E1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образования и другими документами, регламентирующими дополнительную платную образовательную деятельность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МБДО</w:t>
      </w:r>
      <w:r w:rsidR="008D6E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,  ознакомлен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(а):</w:t>
      </w:r>
    </w:p>
    <w:p w14:paraId="642C127F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E7353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502ADAD1" w14:textId="77777777" w:rsidR="00A328E0" w:rsidRDefault="0002121B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17196F73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5D55B5B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51E7DF7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D32049" w14:textId="77777777" w:rsidR="00FF30EE" w:rsidRPr="004E213B" w:rsidRDefault="00FF30EE" w:rsidP="00FF30EE">
      <w:pPr>
        <w:jc w:val="both"/>
        <w:rPr>
          <w:rFonts w:ascii="Times New Roman" w:hAnsi="Times New Roman" w:cs="Times New Roman"/>
        </w:rPr>
      </w:pPr>
    </w:p>
    <w:p w14:paraId="478A42CC" w14:textId="77777777" w:rsidR="0002121B" w:rsidRDefault="00FF30EE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14:paraId="1E316161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677194D6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B67C457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6E3F4FB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9FD94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C1D9AD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C8A38F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7479109">
    <w:abstractNumId w:val="3"/>
  </w:num>
  <w:num w:numId="2" w16cid:durableId="35204762">
    <w:abstractNumId w:val="5"/>
  </w:num>
  <w:num w:numId="3" w16cid:durableId="1661274285">
    <w:abstractNumId w:val="1"/>
  </w:num>
  <w:num w:numId="4" w16cid:durableId="1858617060">
    <w:abstractNumId w:val="4"/>
  </w:num>
  <w:num w:numId="5" w16cid:durableId="335422918">
    <w:abstractNumId w:val="2"/>
  </w:num>
  <w:num w:numId="6" w16cid:durableId="56592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876AE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2C26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C3A2A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2584F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76709"/>
    <w:rsid w:val="00884787"/>
    <w:rsid w:val="00893CC0"/>
    <w:rsid w:val="0089608D"/>
    <w:rsid w:val="008A58AB"/>
    <w:rsid w:val="008A5C67"/>
    <w:rsid w:val="008B67E6"/>
    <w:rsid w:val="008C0EA6"/>
    <w:rsid w:val="008D069E"/>
    <w:rsid w:val="008D6E98"/>
    <w:rsid w:val="008E3BDB"/>
    <w:rsid w:val="008E4C27"/>
    <w:rsid w:val="008F105F"/>
    <w:rsid w:val="008F2F44"/>
    <w:rsid w:val="009034FE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A0A75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024"/>
    <w:rsid w:val="00C54920"/>
    <w:rsid w:val="00C54A0B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49D8"/>
    <w:rsid w:val="00EF636F"/>
    <w:rsid w:val="00F13EE2"/>
    <w:rsid w:val="00F2084D"/>
    <w:rsid w:val="00F2200B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2895"/>
  <w15:docId w15:val="{4FEFDF77-100B-4754-8367-F19EB10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6FD5-EB38-4EB1-9C64-E1E591F6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2017-01-19T05:41:00Z</cp:lastPrinted>
  <dcterms:created xsi:type="dcterms:W3CDTF">2018-09-17T13:12:00Z</dcterms:created>
  <dcterms:modified xsi:type="dcterms:W3CDTF">2022-10-19T07:15:00Z</dcterms:modified>
</cp:coreProperties>
</file>